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torebek damskich i ich przeznaczenie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znasz wszystkie rodzaje torebek damskich i potrafisz opisać ich przeznaczenie? Jeśli nie, zapraszamy do zapoznania się z treścią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rodzaje torebek damskich są dostępne w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potrafisz wymienić najpopularniejsze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rodzaje torebek damskich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wraz z ich nazwami i przeznaczeniem? Jeśli nie, to trafiłaś w odpowiednie miejsce. W tym artykule pomożemy Ci rozpoznać wszystkie typy torebek dla kobiet dostępnych w sprzedaży!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torebka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Torebka jest nieodłącznym elementem wszystkich przemyślanych stylizacji. Zarówno codziennych, jak i tych wyjątkowych okoliczności. To do niej pakujemy niezbędne artykuły, takie jak portfel, klucze czy telefon. Niektóre z nas potrafią spakować do nich pół swojego domu, tłumacząc się, że nigdy nie wiemy, co może nas zaskoczyć. </w:t>
      </w:r>
      <w:r>
        <w:rPr>
          <w:rFonts w:ascii="calibri" w:hAnsi="calibri" w:eastAsia="calibri" w:cs="calibri"/>
          <w:sz w:val="24"/>
          <w:szCs w:val="24"/>
          <w:b/>
        </w:rPr>
        <w:t xml:space="preserve">Rodzaje torebek damskich</w:t>
      </w:r>
      <w:r>
        <w:rPr>
          <w:rFonts w:ascii="calibri" w:hAnsi="calibri" w:eastAsia="calibri" w:cs="calibri"/>
          <w:sz w:val="24"/>
          <w:szCs w:val="24"/>
        </w:rPr>
        <w:t xml:space="preserve"> to niekończąca się lista, jednak istnieje kilka kategorii, na które możemy je podzielić.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72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torebek damskich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rodzaje torebek damskich</w:t>
      </w:r>
      <w:r>
        <w:rPr>
          <w:rFonts w:ascii="calibri" w:hAnsi="calibri" w:eastAsia="calibri" w:cs="calibri"/>
          <w:sz w:val="24"/>
          <w:szCs w:val="24"/>
        </w:rPr>
        <w:t xml:space="preserve"> to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Shopperka - pojemna, prosta i duża torebka z krótkimi ramiączkami, która sprawdzi się na zakupach, do pracy lub szkoły.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Listonoszka - idealna na co dzień, ma długi pasek na ramię i posiada wiele przegródek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Kopertówka - mała torebka na kształt koperty, nie posiada ramiączek, idealna do eleganckich stylizacji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Kuferek - usztywniana torebka na kształt trapezu, można nosić ją na co dzień lub w wyjątkowych okolicznościach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Worki - popularna luźna torebka, idealny dodatek do codziennych i sportowych stylizacji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Torebka półksiężyc - posiada długi pasek i niewielkie wymiary, podobna do listonoszki, jednak różni się od niej kształtem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Aktówka - kiedyś noszona wyłącznie przez mężczyzn, jednak stała się modna również wśród kobiet, posiada krótkie rączki i jest przeznaczona do przechowania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widzisz, każdy typ torebek ma swoje konkretne przeznaczenie, więc najwygodniej będzie wyposażyć się w kilka rodzajów.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ntorbalski.pl/blog/rodzaje-torebek-damskich-b101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2025-09-09T22:35:40+02:00</dcterms:created>
  <dcterms:modified xsi:type="dcterms:W3CDTF">2025-09-09T22:35:40+02:00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